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2ADA6" w14:textId="77777777" w:rsidR="008F7666" w:rsidRPr="008F7666" w:rsidRDefault="008F7666" w:rsidP="000416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7666">
        <w:rPr>
          <w:rFonts w:ascii="Arial" w:hAnsi="Arial" w:cs="Arial"/>
          <w:b/>
          <w:sz w:val="28"/>
          <w:szCs w:val="28"/>
        </w:rPr>
        <w:t>Examiner Preparation Course</w:t>
      </w:r>
    </w:p>
    <w:p w14:paraId="38ECA08E" w14:textId="0B9DFB43" w:rsidR="00F057F2" w:rsidRPr="003A1EE3" w:rsidRDefault="00D05D61" w:rsidP="0004160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1EE3">
        <w:rPr>
          <w:rFonts w:ascii="Arial" w:hAnsi="Arial" w:cs="Arial"/>
          <w:b/>
          <w:sz w:val="24"/>
          <w:szCs w:val="24"/>
        </w:rPr>
        <w:t xml:space="preserve">Instructions and Materials </w:t>
      </w:r>
    </w:p>
    <w:p w14:paraId="023693AE" w14:textId="77777777" w:rsidR="00893431" w:rsidRPr="00A171F6" w:rsidRDefault="00893431" w:rsidP="000C43C7">
      <w:pPr>
        <w:rPr>
          <w:rFonts w:ascii="Arial" w:hAnsi="Arial" w:cs="Arial"/>
          <w:sz w:val="24"/>
          <w:szCs w:val="24"/>
        </w:rPr>
      </w:pPr>
      <w:r w:rsidRPr="00A171F6">
        <w:rPr>
          <w:rFonts w:ascii="Arial" w:hAnsi="Arial" w:cs="Arial"/>
          <w:sz w:val="24"/>
          <w:szCs w:val="24"/>
        </w:rPr>
        <w:t>The curriculum consists of four Parts:</w:t>
      </w:r>
    </w:p>
    <w:p w14:paraId="46786BAC" w14:textId="23EAF282" w:rsidR="00D05D61" w:rsidRDefault="00893431" w:rsidP="00D05D61">
      <w:pPr>
        <w:rPr>
          <w:rFonts w:ascii="Arial" w:hAnsi="Arial" w:cs="Arial"/>
          <w:b/>
          <w:color w:val="FF0000"/>
          <w:sz w:val="24"/>
          <w:szCs w:val="24"/>
        </w:rPr>
      </w:pPr>
      <w:r w:rsidRPr="00041609">
        <w:rPr>
          <w:rFonts w:ascii="Arial" w:hAnsi="Arial" w:cs="Arial"/>
          <w:b/>
          <w:i/>
          <w:sz w:val="24"/>
          <w:szCs w:val="24"/>
        </w:rPr>
        <w:t>Part 1 – Examiner Fundamentals</w:t>
      </w:r>
      <w:r w:rsidRPr="00A171F6">
        <w:rPr>
          <w:rFonts w:ascii="Arial" w:hAnsi="Arial" w:cs="Arial"/>
          <w:sz w:val="24"/>
          <w:szCs w:val="24"/>
        </w:rPr>
        <w:t xml:space="preserve"> </w:t>
      </w:r>
      <w:r w:rsidR="00D36D9F">
        <w:rPr>
          <w:rFonts w:ascii="Arial" w:hAnsi="Arial" w:cs="Arial"/>
          <w:sz w:val="24"/>
          <w:szCs w:val="24"/>
        </w:rPr>
        <w:t>is primarily focused on new examiners although all are welcome to review  Returning Examiners</w:t>
      </w:r>
      <w:bookmarkStart w:id="0" w:name="_GoBack"/>
      <w:bookmarkEnd w:id="0"/>
      <w:r w:rsidR="00D36D9F">
        <w:rPr>
          <w:rFonts w:ascii="Arial" w:hAnsi="Arial" w:cs="Arial"/>
          <w:sz w:val="24"/>
          <w:szCs w:val="24"/>
        </w:rPr>
        <w:t xml:space="preserve"> need to view </w:t>
      </w:r>
      <w:r w:rsidR="00D36D9F" w:rsidRPr="00D36D9F">
        <w:rPr>
          <w:rFonts w:ascii="Arial" w:hAnsi="Arial" w:cs="Arial"/>
          <w:b/>
          <w:bCs/>
          <w:sz w:val="24"/>
          <w:szCs w:val="24"/>
        </w:rPr>
        <w:t>Part 1 – Criteria Changes</w:t>
      </w:r>
      <w:r w:rsidR="00D36D9F">
        <w:rPr>
          <w:rFonts w:ascii="Arial" w:hAnsi="Arial" w:cs="Arial"/>
          <w:sz w:val="24"/>
          <w:szCs w:val="24"/>
        </w:rPr>
        <w:t xml:space="preserve">. </w:t>
      </w:r>
    </w:p>
    <w:p w14:paraId="25F64449" w14:textId="655245B5" w:rsidR="0060405C" w:rsidRPr="00FA507A" w:rsidRDefault="0060405C" w:rsidP="00FA507A">
      <w:pPr>
        <w:rPr>
          <w:rFonts w:ascii="Arial" w:hAnsi="Arial" w:cs="Arial"/>
          <w:sz w:val="24"/>
          <w:szCs w:val="24"/>
        </w:rPr>
      </w:pPr>
      <w:r w:rsidRPr="00FA507A">
        <w:rPr>
          <w:rFonts w:ascii="Arial" w:hAnsi="Arial" w:cs="Arial"/>
          <w:b/>
          <w:i/>
          <w:sz w:val="24"/>
          <w:szCs w:val="24"/>
        </w:rPr>
        <w:t xml:space="preserve">Part 2, Independent </w:t>
      </w:r>
      <w:r w:rsidR="003A1EE3" w:rsidRPr="00FA507A">
        <w:rPr>
          <w:rFonts w:ascii="Arial" w:hAnsi="Arial" w:cs="Arial"/>
          <w:b/>
          <w:i/>
          <w:sz w:val="24"/>
          <w:szCs w:val="24"/>
        </w:rPr>
        <w:t>Analysis</w:t>
      </w:r>
      <w:r w:rsidRPr="00FA507A">
        <w:rPr>
          <w:rFonts w:ascii="Arial" w:hAnsi="Arial" w:cs="Arial"/>
          <w:sz w:val="24"/>
          <w:szCs w:val="24"/>
        </w:rPr>
        <w:t xml:space="preserve"> Instructions and materials will be available in </w:t>
      </w:r>
      <w:r w:rsidR="000E461D" w:rsidRPr="00FA507A">
        <w:rPr>
          <w:rFonts w:ascii="Arial" w:hAnsi="Arial" w:cs="Arial"/>
          <w:sz w:val="24"/>
          <w:szCs w:val="24"/>
        </w:rPr>
        <w:t>August</w:t>
      </w:r>
      <w:r w:rsidRPr="00FA507A">
        <w:rPr>
          <w:rFonts w:ascii="Arial" w:hAnsi="Arial" w:cs="Arial"/>
          <w:sz w:val="24"/>
          <w:szCs w:val="24"/>
        </w:rPr>
        <w:t xml:space="preserve">.  </w:t>
      </w:r>
      <w:bookmarkStart w:id="1" w:name="_Hlk490129243"/>
      <w:r w:rsidR="000E461D" w:rsidRPr="00FA507A">
        <w:rPr>
          <w:rFonts w:ascii="Arial" w:hAnsi="Arial" w:cs="Arial"/>
          <w:sz w:val="24"/>
          <w:szCs w:val="24"/>
        </w:rPr>
        <w:t>A</w:t>
      </w:r>
      <w:r w:rsidRPr="00FA507A">
        <w:rPr>
          <w:rFonts w:ascii="Arial" w:hAnsi="Arial" w:cs="Arial"/>
          <w:sz w:val="24"/>
          <w:szCs w:val="24"/>
        </w:rPr>
        <w:t xml:space="preserve">llow up to </w:t>
      </w:r>
      <w:r w:rsidR="00537C3C" w:rsidRPr="00FA507A">
        <w:rPr>
          <w:rFonts w:ascii="Arial" w:hAnsi="Arial" w:cs="Arial"/>
          <w:sz w:val="24"/>
          <w:szCs w:val="24"/>
        </w:rPr>
        <w:t>twelve</w:t>
      </w:r>
      <w:r w:rsidRPr="00FA507A">
        <w:rPr>
          <w:rFonts w:ascii="Arial" w:hAnsi="Arial" w:cs="Arial"/>
          <w:sz w:val="24"/>
          <w:szCs w:val="24"/>
        </w:rPr>
        <w:t xml:space="preserve"> hours to complete Part 2.  </w:t>
      </w:r>
      <w:bookmarkEnd w:id="1"/>
    </w:p>
    <w:p w14:paraId="73A67849" w14:textId="29FB3C8C" w:rsidR="0060405C" w:rsidRPr="00FA507A" w:rsidRDefault="0060405C" w:rsidP="00FA507A">
      <w:pPr>
        <w:rPr>
          <w:rFonts w:ascii="Arial" w:hAnsi="Arial" w:cs="Arial"/>
          <w:sz w:val="24"/>
          <w:szCs w:val="24"/>
        </w:rPr>
      </w:pPr>
      <w:r w:rsidRPr="00FA507A">
        <w:rPr>
          <w:rFonts w:ascii="Arial" w:hAnsi="Arial" w:cs="Arial"/>
          <w:b/>
          <w:i/>
          <w:sz w:val="24"/>
          <w:szCs w:val="24"/>
        </w:rPr>
        <w:t>Part 3 –Consensus</w:t>
      </w:r>
      <w:r w:rsidR="003A1EE3" w:rsidRPr="00FA507A">
        <w:rPr>
          <w:rFonts w:ascii="Arial" w:hAnsi="Arial" w:cs="Arial"/>
          <w:b/>
          <w:i/>
          <w:sz w:val="24"/>
          <w:szCs w:val="24"/>
        </w:rPr>
        <w:t xml:space="preserve"> and Feedback</w:t>
      </w:r>
      <w:r w:rsidRPr="00FA507A">
        <w:rPr>
          <w:rFonts w:ascii="Arial" w:hAnsi="Arial" w:cs="Arial"/>
          <w:b/>
          <w:sz w:val="24"/>
          <w:szCs w:val="24"/>
        </w:rPr>
        <w:t xml:space="preserve">.  </w:t>
      </w:r>
      <w:r w:rsidRPr="00FA507A">
        <w:rPr>
          <w:rFonts w:ascii="Arial" w:hAnsi="Arial" w:cs="Arial"/>
          <w:sz w:val="24"/>
          <w:szCs w:val="24"/>
        </w:rPr>
        <w:t xml:space="preserve">Instructions and materials will be available in </w:t>
      </w:r>
      <w:r w:rsidR="00D332E4" w:rsidRPr="00FA507A">
        <w:rPr>
          <w:rFonts w:ascii="Arial" w:hAnsi="Arial" w:cs="Arial"/>
          <w:sz w:val="24"/>
          <w:szCs w:val="24"/>
        </w:rPr>
        <w:t>August</w:t>
      </w:r>
      <w:r w:rsidRPr="00FA507A">
        <w:rPr>
          <w:rFonts w:ascii="Arial" w:hAnsi="Arial" w:cs="Arial"/>
          <w:sz w:val="24"/>
          <w:szCs w:val="24"/>
        </w:rPr>
        <w:t xml:space="preserve">.  Be sure to allow around four hours to complete Part 3.  </w:t>
      </w:r>
    </w:p>
    <w:p w14:paraId="54618B91" w14:textId="6E877F63" w:rsidR="0060405C" w:rsidRPr="00FA507A" w:rsidRDefault="0060405C" w:rsidP="00FA507A">
      <w:pPr>
        <w:rPr>
          <w:rFonts w:ascii="Arial" w:hAnsi="Arial" w:cs="Arial"/>
          <w:b/>
          <w:i/>
          <w:sz w:val="24"/>
          <w:szCs w:val="24"/>
        </w:rPr>
      </w:pPr>
      <w:r w:rsidRPr="00FA507A">
        <w:rPr>
          <w:rFonts w:ascii="Arial" w:hAnsi="Arial" w:cs="Arial"/>
          <w:b/>
          <w:i/>
          <w:sz w:val="24"/>
          <w:szCs w:val="24"/>
        </w:rPr>
        <w:t xml:space="preserve">Part 4 – Face to Face </w:t>
      </w:r>
      <w:r w:rsidRPr="00FA507A">
        <w:rPr>
          <w:rFonts w:ascii="Arial" w:hAnsi="Arial" w:cs="Arial"/>
          <w:sz w:val="24"/>
          <w:szCs w:val="24"/>
        </w:rPr>
        <w:t>is a full day of training in October on the date and location chose</w:t>
      </w:r>
      <w:r w:rsidR="00D332E4" w:rsidRPr="00FA507A">
        <w:rPr>
          <w:rFonts w:ascii="Arial" w:hAnsi="Arial" w:cs="Arial"/>
          <w:sz w:val="24"/>
          <w:szCs w:val="24"/>
        </w:rPr>
        <w:t>n</w:t>
      </w:r>
      <w:r w:rsidRPr="00FA507A">
        <w:rPr>
          <w:rFonts w:ascii="Arial" w:hAnsi="Arial" w:cs="Arial"/>
          <w:sz w:val="24"/>
          <w:szCs w:val="24"/>
        </w:rPr>
        <w:t xml:space="preserve"> on your examiner application.  </w:t>
      </w:r>
    </w:p>
    <w:tbl>
      <w:tblPr>
        <w:tblStyle w:val="TableGrid"/>
        <w:tblW w:w="1359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970"/>
        <w:gridCol w:w="2160"/>
        <w:gridCol w:w="2700"/>
        <w:gridCol w:w="5760"/>
      </w:tblGrid>
      <w:tr w:rsidR="0067582E" w14:paraId="2134F9C7" w14:textId="77777777" w:rsidTr="00815A3C">
        <w:tc>
          <w:tcPr>
            <w:tcW w:w="2970" w:type="dxa"/>
            <w:shd w:val="clear" w:color="auto" w:fill="C6D9F1" w:themeFill="text2" w:themeFillTint="33"/>
          </w:tcPr>
          <w:p w14:paraId="1B2A69A8" w14:textId="3F156B82" w:rsidR="0067582E" w:rsidRPr="00AA3FF1" w:rsidRDefault="0067582E" w:rsidP="00AA3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Module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14:paraId="4524067B" w14:textId="5D7B4EAA" w:rsidR="0067582E" w:rsidRPr="00AA3FF1" w:rsidRDefault="0067582E" w:rsidP="00AA3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 Video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14:paraId="0BFFFABA" w14:textId="77777777" w:rsidR="00815A3C" w:rsidRDefault="0067582E" w:rsidP="00AA3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 w:rsidR="00DB38C4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14:paraId="5E54FAFC" w14:textId="6A81AE13" w:rsidR="0067582E" w:rsidRDefault="00DB38C4" w:rsidP="00AA3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5760" w:type="dxa"/>
            <w:shd w:val="clear" w:color="auto" w:fill="C6D9F1" w:themeFill="text2" w:themeFillTint="33"/>
          </w:tcPr>
          <w:p w14:paraId="12197C38" w14:textId="1F90FABC" w:rsidR="0067582E" w:rsidRPr="00AA3FF1" w:rsidRDefault="0067582E" w:rsidP="00AA3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</w:tr>
      <w:tr w:rsidR="0067582E" w14:paraId="39E26DEC" w14:textId="77777777" w:rsidTr="00815A3C">
        <w:tc>
          <w:tcPr>
            <w:tcW w:w="2970" w:type="dxa"/>
          </w:tcPr>
          <w:p w14:paraId="085F0BB5" w14:textId="5C29AF79" w:rsidR="0067582E" w:rsidRPr="00AA3FF1" w:rsidRDefault="00D36D9F" w:rsidP="00AA3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Changes to the Criteria</w:t>
            </w:r>
          </w:p>
        </w:tc>
        <w:tc>
          <w:tcPr>
            <w:tcW w:w="2160" w:type="dxa"/>
          </w:tcPr>
          <w:p w14:paraId="4150CC03" w14:textId="7B71495F" w:rsidR="0067582E" w:rsidRPr="00D36D9F" w:rsidRDefault="00D36D9F" w:rsidP="00AA3FF1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7" w:history="1">
              <w:r w:rsidRPr="00D36D9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https://vimeo.com/351481779</w:t>
              </w:r>
            </w:hyperlink>
          </w:p>
        </w:tc>
        <w:tc>
          <w:tcPr>
            <w:tcW w:w="2700" w:type="dxa"/>
          </w:tcPr>
          <w:p w14:paraId="567273F8" w14:textId="0519CDFA" w:rsidR="0067582E" w:rsidRPr="0067582E" w:rsidRDefault="0060405C" w:rsidP="00AA3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5760" w:type="dxa"/>
          </w:tcPr>
          <w:p w14:paraId="6784B5BA" w14:textId="7D2D85C9" w:rsidR="0067582E" w:rsidRPr="0067582E" w:rsidRDefault="0067582E" w:rsidP="00AA3FF1">
            <w:pPr>
              <w:rPr>
                <w:rFonts w:ascii="Arial" w:hAnsi="Arial" w:cs="Arial"/>
                <w:sz w:val="24"/>
                <w:szCs w:val="24"/>
              </w:rPr>
            </w:pPr>
            <w:r w:rsidRPr="0067582E">
              <w:rPr>
                <w:rFonts w:ascii="Arial" w:hAnsi="Arial" w:cs="Arial"/>
                <w:sz w:val="24"/>
                <w:szCs w:val="24"/>
              </w:rPr>
              <w:t>PowerPoint pdf</w:t>
            </w:r>
          </w:p>
          <w:p w14:paraId="53AF5DD7" w14:textId="100FFF03" w:rsidR="0067582E" w:rsidRPr="00AA3FF1" w:rsidRDefault="00D36D9F" w:rsidP="00AA3FF1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r w:rsidR="0067582E" w:rsidRPr="009337F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https://docs.wixstatic.com/ugd/41424d_a01739a65cba4e3fbe55167aee5628a0.pdf</w:t>
              </w:r>
            </w:hyperlink>
          </w:p>
        </w:tc>
      </w:tr>
    </w:tbl>
    <w:p w14:paraId="7047E500" w14:textId="11291A5A" w:rsidR="00AA3FF1" w:rsidRDefault="00AA3FF1" w:rsidP="000E461D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AA3FF1" w:rsidSect="00215090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487BE" w14:textId="77777777" w:rsidR="00EA48C5" w:rsidRDefault="00EA48C5" w:rsidP="00854CA6">
      <w:pPr>
        <w:spacing w:after="0" w:line="240" w:lineRule="auto"/>
      </w:pPr>
      <w:r>
        <w:separator/>
      </w:r>
    </w:p>
  </w:endnote>
  <w:endnote w:type="continuationSeparator" w:id="0">
    <w:p w14:paraId="4B08672B" w14:textId="77777777" w:rsidR="00EA48C5" w:rsidRDefault="00EA48C5" w:rsidP="0085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F268F" w14:textId="77777777" w:rsidR="00EA48C5" w:rsidRDefault="00EA48C5" w:rsidP="00854CA6">
      <w:pPr>
        <w:spacing w:after="0" w:line="240" w:lineRule="auto"/>
      </w:pPr>
      <w:r>
        <w:separator/>
      </w:r>
    </w:p>
  </w:footnote>
  <w:footnote w:type="continuationSeparator" w:id="0">
    <w:p w14:paraId="379CA056" w14:textId="77777777" w:rsidR="00EA48C5" w:rsidRDefault="00EA48C5" w:rsidP="00854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E5A"/>
    <w:multiLevelType w:val="hybridMultilevel"/>
    <w:tmpl w:val="098A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3BF2"/>
    <w:multiLevelType w:val="hybridMultilevel"/>
    <w:tmpl w:val="0AE66F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54D8A"/>
    <w:multiLevelType w:val="hybridMultilevel"/>
    <w:tmpl w:val="BBA2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A3B1F"/>
    <w:multiLevelType w:val="hybridMultilevel"/>
    <w:tmpl w:val="E1BC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316E"/>
    <w:multiLevelType w:val="hybridMultilevel"/>
    <w:tmpl w:val="0A3CE8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2F1BA8"/>
    <w:multiLevelType w:val="hybridMultilevel"/>
    <w:tmpl w:val="49AC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414F"/>
    <w:multiLevelType w:val="hybridMultilevel"/>
    <w:tmpl w:val="6836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C2823"/>
    <w:multiLevelType w:val="hybridMultilevel"/>
    <w:tmpl w:val="27DC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C1357"/>
    <w:multiLevelType w:val="hybridMultilevel"/>
    <w:tmpl w:val="4CCA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2A7E"/>
    <w:multiLevelType w:val="hybridMultilevel"/>
    <w:tmpl w:val="A7FA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32425"/>
    <w:multiLevelType w:val="hybridMultilevel"/>
    <w:tmpl w:val="A156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976BF"/>
    <w:multiLevelType w:val="hybridMultilevel"/>
    <w:tmpl w:val="7C88D9FA"/>
    <w:lvl w:ilvl="0" w:tplc="64B63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6769A"/>
    <w:multiLevelType w:val="hybridMultilevel"/>
    <w:tmpl w:val="9DD2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D6CC6"/>
    <w:multiLevelType w:val="hybridMultilevel"/>
    <w:tmpl w:val="6408ED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A56C15"/>
    <w:multiLevelType w:val="hybridMultilevel"/>
    <w:tmpl w:val="613E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75E63"/>
    <w:multiLevelType w:val="hybridMultilevel"/>
    <w:tmpl w:val="819C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F1"/>
    <w:rsid w:val="00035662"/>
    <w:rsid w:val="00041609"/>
    <w:rsid w:val="00041AFD"/>
    <w:rsid w:val="000448A3"/>
    <w:rsid w:val="000549F9"/>
    <w:rsid w:val="00065600"/>
    <w:rsid w:val="00065EA9"/>
    <w:rsid w:val="00080BAA"/>
    <w:rsid w:val="000A21F8"/>
    <w:rsid w:val="000A354D"/>
    <w:rsid w:val="000C3E61"/>
    <w:rsid w:val="000C43C7"/>
    <w:rsid w:val="000D3A2A"/>
    <w:rsid w:val="000E461D"/>
    <w:rsid w:val="000E5113"/>
    <w:rsid w:val="00123A98"/>
    <w:rsid w:val="0016260E"/>
    <w:rsid w:val="00182787"/>
    <w:rsid w:val="001835AF"/>
    <w:rsid w:val="00195B07"/>
    <w:rsid w:val="001A73BE"/>
    <w:rsid w:val="001B2042"/>
    <w:rsid w:val="001B6FD3"/>
    <w:rsid w:val="001B71B4"/>
    <w:rsid w:val="001E37A7"/>
    <w:rsid w:val="001F2293"/>
    <w:rsid w:val="001F6F4C"/>
    <w:rsid w:val="002133E5"/>
    <w:rsid w:val="00214BD8"/>
    <w:rsid w:val="00215090"/>
    <w:rsid w:val="00223024"/>
    <w:rsid w:val="00230279"/>
    <w:rsid w:val="002409D5"/>
    <w:rsid w:val="00247261"/>
    <w:rsid w:val="002538D7"/>
    <w:rsid w:val="002579F6"/>
    <w:rsid w:val="00272B4F"/>
    <w:rsid w:val="0027537E"/>
    <w:rsid w:val="00292AA2"/>
    <w:rsid w:val="002A0586"/>
    <w:rsid w:val="002C2109"/>
    <w:rsid w:val="002D697A"/>
    <w:rsid w:val="002E63C9"/>
    <w:rsid w:val="002E7FF2"/>
    <w:rsid w:val="002F2C5B"/>
    <w:rsid w:val="00310DFA"/>
    <w:rsid w:val="00333631"/>
    <w:rsid w:val="003378BB"/>
    <w:rsid w:val="00340423"/>
    <w:rsid w:val="0036388D"/>
    <w:rsid w:val="003A1EE3"/>
    <w:rsid w:val="003B0E69"/>
    <w:rsid w:val="003B41B5"/>
    <w:rsid w:val="003C47B2"/>
    <w:rsid w:val="003C556A"/>
    <w:rsid w:val="003D5329"/>
    <w:rsid w:val="003E1E47"/>
    <w:rsid w:val="003E46A2"/>
    <w:rsid w:val="003F22C2"/>
    <w:rsid w:val="00404891"/>
    <w:rsid w:val="00413F5D"/>
    <w:rsid w:val="00437E60"/>
    <w:rsid w:val="004A0470"/>
    <w:rsid w:val="004B7374"/>
    <w:rsid w:val="004C1DC2"/>
    <w:rsid w:val="004D145C"/>
    <w:rsid w:val="004D5F07"/>
    <w:rsid w:val="005346F1"/>
    <w:rsid w:val="00537C3C"/>
    <w:rsid w:val="005401F1"/>
    <w:rsid w:val="00545C7B"/>
    <w:rsid w:val="00546639"/>
    <w:rsid w:val="00564538"/>
    <w:rsid w:val="005B0003"/>
    <w:rsid w:val="005D0478"/>
    <w:rsid w:val="005D5DAA"/>
    <w:rsid w:val="005F1583"/>
    <w:rsid w:val="005F73D9"/>
    <w:rsid w:val="0060405C"/>
    <w:rsid w:val="0061000E"/>
    <w:rsid w:val="006315D3"/>
    <w:rsid w:val="00641831"/>
    <w:rsid w:val="00641A6E"/>
    <w:rsid w:val="00652234"/>
    <w:rsid w:val="00663574"/>
    <w:rsid w:val="0067582E"/>
    <w:rsid w:val="006862CA"/>
    <w:rsid w:val="00690E85"/>
    <w:rsid w:val="006A5596"/>
    <w:rsid w:val="006A7BA6"/>
    <w:rsid w:val="00724BD4"/>
    <w:rsid w:val="00747B3D"/>
    <w:rsid w:val="00754B16"/>
    <w:rsid w:val="00763D5B"/>
    <w:rsid w:val="00772EFB"/>
    <w:rsid w:val="007818FD"/>
    <w:rsid w:val="007B26CC"/>
    <w:rsid w:val="007B2B75"/>
    <w:rsid w:val="007C0A35"/>
    <w:rsid w:val="007E3743"/>
    <w:rsid w:val="00815A3C"/>
    <w:rsid w:val="00830AF3"/>
    <w:rsid w:val="008424C8"/>
    <w:rsid w:val="00854CA6"/>
    <w:rsid w:val="00854E0C"/>
    <w:rsid w:val="008574B5"/>
    <w:rsid w:val="008601C6"/>
    <w:rsid w:val="0087756A"/>
    <w:rsid w:val="00880814"/>
    <w:rsid w:val="00881CFD"/>
    <w:rsid w:val="008820FC"/>
    <w:rsid w:val="00893431"/>
    <w:rsid w:val="008B19DA"/>
    <w:rsid w:val="008C0BBE"/>
    <w:rsid w:val="008C457B"/>
    <w:rsid w:val="008E7249"/>
    <w:rsid w:val="008F7666"/>
    <w:rsid w:val="00900F03"/>
    <w:rsid w:val="00905486"/>
    <w:rsid w:val="00910DDB"/>
    <w:rsid w:val="00937907"/>
    <w:rsid w:val="009473F2"/>
    <w:rsid w:val="00951A05"/>
    <w:rsid w:val="00952CE5"/>
    <w:rsid w:val="0095765A"/>
    <w:rsid w:val="009C773D"/>
    <w:rsid w:val="009D2E13"/>
    <w:rsid w:val="009D3CDF"/>
    <w:rsid w:val="009E0FC8"/>
    <w:rsid w:val="009F5DD4"/>
    <w:rsid w:val="009F663A"/>
    <w:rsid w:val="00A171F6"/>
    <w:rsid w:val="00A3647A"/>
    <w:rsid w:val="00A76C62"/>
    <w:rsid w:val="00AA3FF1"/>
    <w:rsid w:val="00AF171B"/>
    <w:rsid w:val="00AF2A93"/>
    <w:rsid w:val="00B00183"/>
    <w:rsid w:val="00B012D8"/>
    <w:rsid w:val="00B13631"/>
    <w:rsid w:val="00B22A87"/>
    <w:rsid w:val="00B2629D"/>
    <w:rsid w:val="00B278CE"/>
    <w:rsid w:val="00B34C0B"/>
    <w:rsid w:val="00B518D1"/>
    <w:rsid w:val="00BA5CF9"/>
    <w:rsid w:val="00BB3D51"/>
    <w:rsid w:val="00BC3CF7"/>
    <w:rsid w:val="00BC4BCE"/>
    <w:rsid w:val="00BF5DFE"/>
    <w:rsid w:val="00C02FD2"/>
    <w:rsid w:val="00C962C9"/>
    <w:rsid w:val="00CC3450"/>
    <w:rsid w:val="00CC7A46"/>
    <w:rsid w:val="00D04282"/>
    <w:rsid w:val="00D05D61"/>
    <w:rsid w:val="00D118E9"/>
    <w:rsid w:val="00D17313"/>
    <w:rsid w:val="00D21B0C"/>
    <w:rsid w:val="00D332E4"/>
    <w:rsid w:val="00D344E0"/>
    <w:rsid w:val="00D35886"/>
    <w:rsid w:val="00D36D9F"/>
    <w:rsid w:val="00D42051"/>
    <w:rsid w:val="00D6333F"/>
    <w:rsid w:val="00D76388"/>
    <w:rsid w:val="00D8280C"/>
    <w:rsid w:val="00DA0F10"/>
    <w:rsid w:val="00DB2561"/>
    <w:rsid w:val="00DB38C4"/>
    <w:rsid w:val="00DB79FD"/>
    <w:rsid w:val="00DC188F"/>
    <w:rsid w:val="00DE0CDE"/>
    <w:rsid w:val="00DE0DE8"/>
    <w:rsid w:val="00DE427B"/>
    <w:rsid w:val="00E155ED"/>
    <w:rsid w:val="00E83DC2"/>
    <w:rsid w:val="00E85A8E"/>
    <w:rsid w:val="00E92904"/>
    <w:rsid w:val="00EA0617"/>
    <w:rsid w:val="00EA48C5"/>
    <w:rsid w:val="00EC10B6"/>
    <w:rsid w:val="00EC63B7"/>
    <w:rsid w:val="00ED03E8"/>
    <w:rsid w:val="00ED5C4B"/>
    <w:rsid w:val="00F057F2"/>
    <w:rsid w:val="00F21506"/>
    <w:rsid w:val="00F440A4"/>
    <w:rsid w:val="00F67A27"/>
    <w:rsid w:val="00F77BA3"/>
    <w:rsid w:val="00F77FED"/>
    <w:rsid w:val="00FA4BB9"/>
    <w:rsid w:val="00FA507A"/>
    <w:rsid w:val="00FD7DEC"/>
    <w:rsid w:val="00FE30B9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678C"/>
  <w15:docId w15:val="{36F08069-2656-4DDB-85C1-06B327C9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5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27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A6"/>
  </w:style>
  <w:style w:type="paragraph" w:styleId="Footer">
    <w:name w:val="footer"/>
    <w:basedOn w:val="Normal"/>
    <w:link w:val="FooterChar"/>
    <w:uiPriority w:val="99"/>
    <w:unhideWhenUsed/>
    <w:rsid w:val="0085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CA6"/>
  </w:style>
  <w:style w:type="paragraph" w:styleId="BalloonText">
    <w:name w:val="Balloon Text"/>
    <w:basedOn w:val="Normal"/>
    <w:link w:val="BalloonTextChar"/>
    <w:uiPriority w:val="99"/>
    <w:semiHidden/>
    <w:unhideWhenUsed/>
    <w:rsid w:val="003E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4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A73BE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A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xstatic.com/ugd/41424d_a01739a65cba4e3fbe55167aee5628a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3514817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AnnePrimary</dc:creator>
  <cp:keywords/>
  <dc:description/>
  <cp:lastModifiedBy> </cp:lastModifiedBy>
  <cp:revision>3</cp:revision>
  <cp:lastPrinted>2016-10-31T21:21:00Z</cp:lastPrinted>
  <dcterms:created xsi:type="dcterms:W3CDTF">2019-08-01T20:40:00Z</dcterms:created>
  <dcterms:modified xsi:type="dcterms:W3CDTF">2019-08-01T20:44:00Z</dcterms:modified>
</cp:coreProperties>
</file>